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46DB8" w:rsidRPr="00C56F7E" w14:paraId="0BB38891" w14:textId="77777777" w:rsidTr="00725709">
        <w:tc>
          <w:tcPr>
            <w:tcW w:w="9212" w:type="dxa"/>
            <w:shd w:val="clear" w:color="auto" w:fill="00B050"/>
          </w:tcPr>
          <w:p w14:paraId="59EA2937" w14:textId="77777777" w:rsidR="00646DB8" w:rsidRPr="00CF68B0" w:rsidRDefault="00646DB8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73C10D4" w14:textId="3BF89424" w:rsidR="00646DB8" w:rsidRPr="004B0837" w:rsidRDefault="00646DB8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societ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à dei consumi.</w:t>
            </w:r>
          </w:p>
          <w:p w14:paraId="265E536F" w14:textId="77777777" w:rsidR="00646DB8" w:rsidRPr="00CF68B0" w:rsidRDefault="00646DB8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18AE1D8" w14:textId="77777777" w:rsidR="00646DB8" w:rsidRPr="00CF68B0" w:rsidRDefault="00646DB8" w:rsidP="00646DB8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46DB8" w:rsidRPr="00CF68B0" w14:paraId="48F30370" w14:textId="77777777" w:rsidTr="00725709">
        <w:tc>
          <w:tcPr>
            <w:tcW w:w="9212" w:type="dxa"/>
            <w:shd w:val="clear" w:color="auto" w:fill="auto"/>
          </w:tcPr>
          <w:p w14:paraId="4806D3AA" w14:textId="6A5BF140" w:rsidR="00646DB8" w:rsidRPr="00CF68B0" w:rsidRDefault="00646DB8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przypomną sobie nazwy różnych urządzeń AGD oraz poznają nowe słownictwo związane z tą dziedziną. Ponadto będą dyskutować o </w:t>
            </w:r>
            <w:r w:rsidR="00146BA8">
              <w:rPr>
                <w:rFonts w:ascii="Palatino Linotype" w:hAnsi="Palatino Linotype"/>
                <w:sz w:val="24"/>
                <w:szCs w:val="24"/>
              </w:rPr>
              <w:t>zjawisku współczesnego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konsumpcjoni</w:t>
            </w:r>
            <w:r w:rsidR="00146BA8">
              <w:rPr>
                <w:rFonts w:ascii="Palatino Linotype" w:hAnsi="Palatino Linotype"/>
                <w:sz w:val="24"/>
                <w:szCs w:val="24"/>
              </w:rPr>
              <w:t>z</w:t>
            </w:r>
            <w:r>
              <w:rPr>
                <w:rFonts w:ascii="Palatino Linotype" w:hAnsi="Palatino Linotype"/>
                <w:sz w:val="24"/>
                <w:szCs w:val="24"/>
              </w:rPr>
              <w:t>m</w:t>
            </w:r>
            <w:r w:rsidR="00146BA8">
              <w:rPr>
                <w:rFonts w:ascii="Palatino Linotype" w:hAnsi="Palatino Linotype"/>
                <w:sz w:val="24"/>
                <w:szCs w:val="24"/>
              </w:rPr>
              <w:t>u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2DD7CD75" w14:textId="77777777" w:rsidR="00646DB8" w:rsidRPr="00CF68B0" w:rsidRDefault="00646DB8" w:rsidP="00646DB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AF1DF50" w14:textId="7D1D539F" w:rsidR="00646DB8" w:rsidRPr="00CF68B0" w:rsidRDefault="00646DB8" w:rsidP="00646DB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opinione, dare istruzioni</w:t>
      </w:r>
      <w:r w:rsidR="0028329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accogliere una persona in modo formale</w:t>
      </w:r>
    </w:p>
    <w:p w14:paraId="3C10E9C9" w14:textId="46ADAD73" w:rsidR="00646DB8" w:rsidRDefault="00646DB8" w:rsidP="00646DB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elettrodomestici</w:t>
      </w:r>
    </w:p>
    <w:p w14:paraId="6FE5A92C" w14:textId="27CB4BF0" w:rsidR="00646DB8" w:rsidRDefault="00646DB8" w:rsidP="00646DB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0E585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imperativo di cortesia</w:t>
      </w:r>
    </w:p>
    <w:p w14:paraId="5897DF10" w14:textId="7A71EF83" w:rsidR="00646DB8" w:rsidRDefault="00646DB8" w:rsidP="00646DB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consumismo</w:t>
      </w:r>
    </w:p>
    <w:p w14:paraId="5555602C" w14:textId="16D8442C" w:rsidR="00646DB8" w:rsidRDefault="00646DB8" w:rsidP="00646DB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47575F63" w14:textId="77777777" w:rsidR="00646DB8" w:rsidRPr="00CF68B0" w:rsidRDefault="00646DB8" w:rsidP="00646DB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7DF325EA" w14:textId="64431970" w:rsidR="00646DB8" w:rsidRPr="00CF68B0" w:rsidRDefault="00646DB8" w:rsidP="00646DB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146BA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40270C0" w14:textId="77777777" w:rsidR="00646DB8" w:rsidRPr="00CF68B0" w:rsidRDefault="00646DB8" w:rsidP="00646DB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CAC6193" w14:textId="77777777" w:rsidR="00646DB8" w:rsidRPr="00CF68B0" w:rsidRDefault="00646DB8" w:rsidP="00646DB8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C280691" w14:textId="77777777" w:rsidR="00646DB8" w:rsidRDefault="00646DB8" w:rsidP="00646DB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690AB10" w14:textId="1811B2E8" w:rsidR="00646DB8" w:rsidRPr="000529CC" w:rsidRDefault="00646DB8" w:rsidP="00646DB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Pr="002F316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</w:t>
      </w:r>
      <w:r w:rsidRPr="002F316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’esercizio 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scrivono un testo in cui presentano vantaggi e rischi legati all’uso dello smartphone</w:t>
      </w:r>
      <w:r w:rsidR="0005045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36FF5C1B" w14:textId="77777777" w:rsidR="00646DB8" w:rsidRPr="00700A94" w:rsidRDefault="00646DB8" w:rsidP="00646DB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D7D42BC" w14:textId="77777777" w:rsidR="00646DB8" w:rsidRPr="00CF68B0" w:rsidRDefault="00646DB8" w:rsidP="00F6468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97618B6" w14:textId="36F953D9" w:rsidR="00646DB8" w:rsidRPr="0005045F" w:rsidRDefault="00646DB8" w:rsidP="00646DB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4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05045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abbinano le foto ai nomi degli elettrodomestici e dicono a che cosa servono.</w:t>
      </w:r>
    </w:p>
    <w:p w14:paraId="5D20C5DD" w14:textId="78B73B84" w:rsidR="0005045F" w:rsidRPr="0005045F" w:rsidRDefault="0005045F" w:rsidP="00646DB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15 </w:t>
      </w:r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dialogo e lo completa con le forme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dell’imperativo</w:t>
      </w:r>
      <w:proofErr w:type="spellEnd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cortesia</w:t>
      </w:r>
      <w:proofErr w:type="spellEnd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5320135" w14:textId="7D33BAD2" w:rsidR="0005045F" w:rsidRPr="000D463A" w:rsidRDefault="0005045F" w:rsidP="00646DB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 xml:space="preserve">L’esercizio 16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usando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l’imperativo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cortesia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</w:t>
      </w:r>
      <w:r w:rsidR="00146BA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usare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qualche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elettrodomestico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2F8C181" w14:textId="77777777" w:rsidR="00646DB8" w:rsidRPr="00C21FBA" w:rsidRDefault="00646DB8" w:rsidP="00F6468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C21FBA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4692150B" w14:textId="0FC17D7E" w:rsidR="0005045F" w:rsidRPr="0005045F" w:rsidRDefault="00646DB8" w:rsidP="00646DB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1A del </w:t>
      </w:r>
      <w:proofErr w:type="spellStart"/>
      <w:r w:rsid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individualmente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lo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scegliendo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quelle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proposte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sotto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C245A17" w14:textId="0CF7FF74" w:rsidR="00646DB8" w:rsidRPr="00A13D5A" w:rsidRDefault="00646DB8" w:rsidP="00146BA8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11B</w:t>
      </w:r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 </w:t>
      </w:r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del </w:t>
      </w:r>
      <w:proofErr w:type="spellStart"/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 w:rsidRPr="00050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F6468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05045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9A0F14F" w14:textId="210FACDB" w:rsidR="00646DB8" w:rsidRPr="00CF68B0" w:rsidRDefault="00646DB8" w:rsidP="00646DB8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05045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05045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28 e es.</w:t>
      </w:r>
      <w:r w:rsidR="00F6468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05045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12 p.</w:t>
      </w:r>
      <w:r w:rsidR="00146BA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05045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E562C15" w14:textId="77777777" w:rsidR="00646DB8" w:rsidRPr="00CF68B0" w:rsidRDefault="00646DB8" w:rsidP="00646DB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AE5E6EF" w14:textId="77777777" w:rsidR="00646DB8" w:rsidRPr="00CF68B0" w:rsidRDefault="00646DB8" w:rsidP="00646DB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0D95FB4" w14:textId="77777777" w:rsidR="00646DB8" w:rsidRPr="00CF68B0" w:rsidRDefault="00646DB8" w:rsidP="00646DB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E39400C" w14:textId="77777777" w:rsidR="00646DB8" w:rsidRPr="00CF68B0" w:rsidRDefault="00646DB8" w:rsidP="00646DB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55B0D62" w14:textId="77777777" w:rsidR="00646DB8" w:rsidRPr="00CF68B0" w:rsidRDefault="00646DB8" w:rsidP="00646DB8">
      <w:pPr>
        <w:rPr>
          <w:kern w:val="0"/>
          <w:lang w:val="es-ES"/>
          <w14:ligatures w14:val="none"/>
        </w:rPr>
      </w:pPr>
    </w:p>
    <w:p w14:paraId="411D60B6" w14:textId="77777777" w:rsidR="00646DB8" w:rsidRPr="00CF68B0" w:rsidRDefault="00646DB8" w:rsidP="00646DB8">
      <w:pPr>
        <w:rPr>
          <w:kern w:val="0"/>
          <w:lang w:val="es-ES"/>
          <w14:ligatures w14:val="none"/>
        </w:rPr>
      </w:pPr>
    </w:p>
    <w:p w14:paraId="1F14068D" w14:textId="77777777" w:rsidR="00646DB8" w:rsidRPr="00CF68B0" w:rsidRDefault="00646DB8" w:rsidP="00646DB8">
      <w:pPr>
        <w:rPr>
          <w:kern w:val="0"/>
          <w:lang w:val="es-ES"/>
          <w14:ligatures w14:val="none"/>
        </w:rPr>
      </w:pPr>
    </w:p>
    <w:p w14:paraId="5E4C204B" w14:textId="77777777" w:rsidR="00646DB8" w:rsidRPr="00CF68B0" w:rsidRDefault="00646DB8" w:rsidP="00646DB8">
      <w:pPr>
        <w:rPr>
          <w:lang w:val="es-ES"/>
        </w:rPr>
      </w:pPr>
    </w:p>
    <w:p w14:paraId="297FCB9E" w14:textId="77777777" w:rsidR="00646DB8" w:rsidRPr="00E6675E" w:rsidRDefault="00646DB8" w:rsidP="00646DB8">
      <w:pPr>
        <w:rPr>
          <w:lang w:val="es-ES"/>
        </w:rPr>
      </w:pPr>
    </w:p>
    <w:p w14:paraId="26B3353B" w14:textId="77777777" w:rsidR="00646DB8" w:rsidRPr="00DA36C5" w:rsidRDefault="00646DB8" w:rsidP="00646DB8">
      <w:pPr>
        <w:rPr>
          <w:lang w:val="es-ES"/>
        </w:rPr>
      </w:pPr>
      <w:bookmarkStart w:id="0" w:name="_GoBack"/>
      <w:bookmarkEnd w:id="0"/>
    </w:p>
    <w:p w14:paraId="440DE130" w14:textId="77777777" w:rsidR="00646DB8" w:rsidRPr="007435C3" w:rsidRDefault="00646DB8" w:rsidP="00646DB8">
      <w:pPr>
        <w:rPr>
          <w:lang w:val="es-ES"/>
        </w:rPr>
      </w:pPr>
    </w:p>
    <w:p w14:paraId="6384D696" w14:textId="77777777" w:rsidR="00646DB8" w:rsidRPr="00851313" w:rsidRDefault="00646DB8" w:rsidP="00646DB8">
      <w:pPr>
        <w:rPr>
          <w:lang w:val="es-ES"/>
        </w:rPr>
      </w:pPr>
    </w:p>
    <w:p w14:paraId="7A2924C3" w14:textId="77777777" w:rsidR="00646DB8" w:rsidRPr="000529CC" w:rsidRDefault="00646DB8" w:rsidP="00646DB8">
      <w:pPr>
        <w:rPr>
          <w:lang w:val="es-ES"/>
        </w:rPr>
      </w:pPr>
    </w:p>
    <w:p w14:paraId="177438BD" w14:textId="77777777" w:rsidR="00646DB8" w:rsidRPr="00B226E4" w:rsidRDefault="00646DB8" w:rsidP="00646DB8">
      <w:pPr>
        <w:rPr>
          <w:lang w:val="es-ES"/>
        </w:rPr>
      </w:pPr>
    </w:p>
    <w:p w14:paraId="60B173B7" w14:textId="77777777" w:rsidR="00646DB8" w:rsidRPr="00327AFD" w:rsidRDefault="00646DB8" w:rsidP="00646DB8">
      <w:pPr>
        <w:rPr>
          <w:lang w:val="es-ES"/>
        </w:rPr>
      </w:pPr>
    </w:p>
    <w:p w14:paraId="12B11125" w14:textId="77777777" w:rsidR="00646DB8" w:rsidRPr="00B7535C" w:rsidRDefault="00646DB8" w:rsidP="00646DB8">
      <w:pPr>
        <w:rPr>
          <w:lang w:val="es-ES"/>
        </w:rPr>
      </w:pPr>
    </w:p>
    <w:p w14:paraId="2DEB6DDE" w14:textId="77777777" w:rsidR="00646DB8" w:rsidRPr="00C56F7E" w:rsidRDefault="00646DB8" w:rsidP="00646DB8">
      <w:pPr>
        <w:rPr>
          <w:lang w:val="es-ES"/>
        </w:rPr>
      </w:pPr>
    </w:p>
    <w:p w14:paraId="3BE2A4AE" w14:textId="77777777" w:rsidR="00646DB8" w:rsidRPr="00363145" w:rsidRDefault="00646DB8" w:rsidP="00646DB8">
      <w:pPr>
        <w:rPr>
          <w:lang w:val="es-ES"/>
        </w:rPr>
      </w:pPr>
    </w:p>
    <w:p w14:paraId="00D4888C" w14:textId="77777777" w:rsidR="00646DB8" w:rsidRPr="000B4FA3" w:rsidRDefault="00646DB8" w:rsidP="00646DB8">
      <w:pPr>
        <w:rPr>
          <w:lang w:val="es-ES"/>
        </w:rPr>
      </w:pPr>
    </w:p>
    <w:p w14:paraId="74871476" w14:textId="77777777" w:rsidR="00646DB8" w:rsidRPr="006007F2" w:rsidRDefault="00646DB8" w:rsidP="00646DB8">
      <w:pPr>
        <w:rPr>
          <w:lang w:val="es-ES"/>
        </w:rPr>
      </w:pPr>
    </w:p>
    <w:p w14:paraId="7D28D625" w14:textId="77777777" w:rsidR="00646DB8" w:rsidRPr="007E334A" w:rsidRDefault="00646DB8" w:rsidP="00646DB8">
      <w:pPr>
        <w:rPr>
          <w:lang w:val="es-ES"/>
        </w:rPr>
      </w:pPr>
    </w:p>
    <w:p w14:paraId="1A0A9C16" w14:textId="77777777" w:rsidR="00FC2193" w:rsidRPr="00646DB8" w:rsidRDefault="00FC2193">
      <w:pPr>
        <w:rPr>
          <w:lang w:val="es-ES"/>
        </w:rPr>
      </w:pPr>
    </w:p>
    <w:sectPr w:rsidR="00FC2193" w:rsidRPr="00646D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BA3B4" w14:textId="77777777" w:rsidR="002A02B8" w:rsidRDefault="002A02B8">
      <w:pPr>
        <w:spacing w:after="0" w:line="240" w:lineRule="auto"/>
      </w:pPr>
      <w:r>
        <w:separator/>
      </w:r>
    </w:p>
  </w:endnote>
  <w:endnote w:type="continuationSeparator" w:id="0">
    <w:p w14:paraId="5B6A24A8" w14:textId="77777777" w:rsidR="002A02B8" w:rsidRDefault="002A0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A199C" w14:textId="77777777" w:rsidR="00D044EF" w:rsidRPr="00693B45" w:rsidRDefault="008A075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60770" w14:textId="77777777" w:rsidR="002A02B8" w:rsidRDefault="002A02B8">
      <w:pPr>
        <w:spacing w:after="0" w:line="240" w:lineRule="auto"/>
      </w:pPr>
      <w:r>
        <w:separator/>
      </w:r>
    </w:p>
  </w:footnote>
  <w:footnote w:type="continuationSeparator" w:id="0">
    <w:p w14:paraId="3DE6FA43" w14:textId="77777777" w:rsidR="002A02B8" w:rsidRDefault="002A0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B8"/>
    <w:rsid w:val="0005045F"/>
    <w:rsid w:val="000E585F"/>
    <w:rsid w:val="00146BA8"/>
    <w:rsid w:val="00283295"/>
    <w:rsid w:val="002A02B8"/>
    <w:rsid w:val="002F3164"/>
    <w:rsid w:val="00313A2B"/>
    <w:rsid w:val="00646DB8"/>
    <w:rsid w:val="00794EDD"/>
    <w:rsid w:val="008368F9"/>
    <w:rsid w:val="008A0756"/>
    <w:rsid w:val="00F6468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1D697"/>
  <w15:chartTrackingRefBased/>
  <w15:docId w15:val="{0C7235E3-778D-4514-9BCC-1E85B73F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6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6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2024-07-01T12:04:00Z</dcterms:created>
  <dcterms:modified xsi:type="dcterms:W3CDTF">2024-08-13T16:55:00Z</dcterms:modified>
</cp:coreProperties>
</file>